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Nom: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French SL/HL2: Devoirs de l’été 2025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regarderez/écouterez/lirez au sujet de l'actualité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 fois</w:t>
      </w:r>
      <w:r w:rsidDel="00000000" w:rsidR="00000000" w:rsidRPr="00000000">
        <w:rPr>
          <w:sz w:val="24"/>
          <w:szCs w:val="24"/>
          <w:rtl w:val="0"/>
        </w:rPr>
        <w:t xml:space="preserve"> pendant l’été.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Cette fiche sera à rendre le dimanche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août</w:t>
      </w:r>
      <w:r w:rsidDel="00000000" w:rsidR="00000000" w:rsidRPr="00000000">
        <w:rPr>
          <w:sz w:val="24"/>
          <w:szCs w:val="24"/>
          <w:rtl w:val="0"/>
        </w:rPr>
        <w:t xml:space="preserve"> 2025 à 11h59 du soir.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questions, please email me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asola@uplifteducation.org</w:t>
        </w:r>
      </w:hyperlink>
      <w:r w:rsidDel="00000000" w:rsidR="00000000" w:rsidRPr="00000000">
        <w:rPr>
          <w:sz w:val="24"/>
          <w:szCs w:val="24"/>
          <w:rtl w:val="0"/>
        </w:rPr>
        <w:t xml:space="preserve">. I check my work email a few times during the summer, so if you are patient, I will get back to you!</w:t>
      </w:r>
    </w:p>
    <w:p w:rsidR="00000000" w:rsidDel="00000000" w:rsidP="00000000" w:rsidRDefault="00000000" w:rsidRPr="00000000" w14:paraId="00000006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Choisir un site web :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www.tvanouvelles.ca/videos/bulletins-de-nouvelles</w:t>
        </w:r>
      </w:hyperlink>
      <w:r w:rsidDel="00000000" w:rsidR="00000000" w:rsidRPr="00000000">
        <w:rPr>
          <w:sz w:val="24"/>
          <w:szCs w:val="24"/>
          <w:rtl w:val="0"/>
        </w:rPr>
        <w:t xml:space="preserve">  (Canada, vidéo)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https://fr.africanews.com/</w:t>
        </w:r>
      </w:hyperlink>
      <w:r w:rsidDel="00000000" w:rsidR="00000000" w:rsidRPr="00000000">
        <w:rPr>
          <w:sz w:val="24"/>
          <w:szCs w:val="24"/>
          <w:rtl w:val="0"/>
        </w:rPr>
        <w:t xml:space="preserve"> (articles, vidéos)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www.lemonde.fr</w:t>
        </w:r>
      </w:hyperlink>
      <w:r w:rsidDel="00000000" w:rsidR="00000000" w:rsidRPr="00000000">
        <w:rPr>
          <w:sz w:val="24"/>
          <w:szCs w:val="24"/>
          <w:rtl w:val="0"/>
        </w:rPr>
        <w:t xml:space="preserve">  (articles)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www.information.tv5monde.com</w:t>
        </w:r>
      </w:hyperlink>
      <w:r w:rsidDel="00000000" w:rsidR="00000000" w:rsidRPr="00000000">
        <w:rPr>
          <w:sz w:val="24"/>
          <w:szCs w:val="24"/>
          <w:rtl w:val="0"/>
        </w:rPr>
        <w:t xml:space="preserve">  (articles, vidéos)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http://www.rfi.fr/fr</w:t>
        </w:r>
      </w:hyperlink>
      <w:r w:rsidDel="00000000" w:rsidR="00000000" w:rsidRPr="00000000">
        <w:rPr>
          <w:sz w:val="24"/>
          <w:szCs w:val="24"/>
          <w:rtl w:val="0"/>
        </w:rPr>
        <w:t xml:space="preserve">  (audio, articles)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https://www.france24.com/fr/</w:t>
        </w:r>
      </w:hyperlink>
      <w:r w:rsidDel="00000000" w:rsidR="00000000" w:rsidRPr="00000000">
        <w:rPr>
          <w:sz w:val="24"/>
          <w:szCs w:val="24"/>
          <w:rtl w:val="0"/>
        </w:rPr>
        <w:t xml:space="preserve"> (articles, vidéos, En Direct)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https://www.leparisien.fr/</w:t>
        </w:r>
      </w:hyperlink>
      <w:r w:rsidDel="00000000" w:rsidR="00000000" w:rsidRPr="00000000">
        <w:rPr>
          <w:sz w:val="24"/>
          <w:szCs w:val="24"/>
          <w:rtl w:val="0"/>
        </w:rPr>
        <w:t xml:space="preserve"> (articles, vidéos)</w:t>
      </w:r>
    </w:p>
    <w:p w:rsidR="00000000" w:rsidDel="00000000" w:rsidP="00000000" w:rsidRDefault="00000000" w:rsidRPr="00000000" w14:paraId="0000000E">
      <w:pPr>
        <w:spacing w:after="240" w:before="240" w:lineRule="auto"/>
        <w:ind w:lef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Choisir quelque chose à regarder/lire/écouter du site web que vous avez choisi. You must do each format </w:t>
      </w:r>
      <w:r w:rsidDel="00000000" w:rsidR="00000000" w:rsidRPr="00000000">
        <w:rPr>
          <w:b w:val="1"/>
          <w:sz w:val="24"/>
          <w:szCs w:val="24"/>
          <w:rtl w:val="0"/>
        </w:rPr>
        <w:t xml:space="preserve">at least once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ind w:left="1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Audio/video clips – You need to watch/listen for more than 1 minute 30 seconds and up to 5 minutes. So, choose a video/audio clip that is more than 1 minute 30 seconds. If it is longer than 5 minutes, listen for between 1 minute 30 seconds and 5 minutes (e.g., if you listen to "Direct MONDE/AFRIQUE" radio from RFI, watch “Bulletin de nouvelles” from the TVA Nouvelles, or watch En Direct from France 24 – listen/watch for ~5 minutes). </w:t>
        <w:br w:type="textWrapping"/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 </w:t>
        </w:r>
      </w:hyperlink>
      <w:r w:rsidDel="00000000" w:rsidR="00000000" w:rsidRPr="00000000">
        <w:rPr>
          <w:sz w:val="24"/>
          <w:szCs w:val="24"/>
          <w:rtl w:val="0"/>
        </w:rPr>
        <w:t xml:space="preserve">is a video in case you need help finding an audio clip!</w:t>
      </w:r>
    </w:p>
    <w:p w:rsidR="00000000" w:rsidDel="00000000" w:rsidP="00000000" w:rsidRDefault="00000000" w:rsidRPr="00000000" w14:paraId="00000010">
      <w:pPr>
        <w:spacing w:after="240" w:before="240" w:lineRule="auto"/>
        <w:ind w:left="1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A considérer: L'actualité ne doit pas être au sujet d’un pays francophone, mais il faut que ce soit en français !</w:t>
      </w:r>
    </w:p>
    <w:p w:rsidR="00000000" w:rsidDel="00000000" w:rsidP="00000000" w:rsidRDefault="00000000" w:rsidRPr="00000000" w14:paraId="00000011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Complétez le tableau suivant pour chaque chose que vous lisez/regardez/écoutez : </w:t>
      </w:r>
    </w:p>
    <w:p w:rsidR="00000000" w:rsidDel="00000000" w:rsidP="00000000" w:rsidRDefault="00000000" w:rsidRPr="00000000" w14:paraId="00000012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8f9f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8f9fa"/>
                <w:sz w:val="24"/>
                <w:szCs w:val="24"/>
                <w:rtl w:val="0"/>
              </w:rPr>
              <w:t xml:space="preserve">1e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web utilisé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www.tvanouvelles.ca/videos/bulletins-de-nouvelles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https://fr.africanews.com/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www.lemonde.fr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www.information.tv5monde.com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http://www.rfi.fr/fr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https://www.france24.com/fr/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https://www.leparisien.fr/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 - remember that you need to do each format at least one time!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Radio/audio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Vidéo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Lien (copy &amp; paste the link to what you read/watched/listened to here)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Niveau de difficulté de compréhension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1 - 5 (1 = je n’ai rien compris. 5 = j’ai tout compris)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 niveau de compréhension 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Ça parle de quel pays 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(Écrivez le nom du pays en français)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Sujet de l'actualité (ex. l'économie, le business, l'immigration)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type de présentation de l'information 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lecture/écriture informative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reportage video/audio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interview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podcast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Autre (écrivez ici :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Trouvez 2-4 nouveaux mots ou expressions de cet extrait. Mettez les mots/expressions et leurs définitions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EN FRANÇAIS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ici.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Ecrivez un résumé en français de ce que vous avez lu/vu/écouté. (5-7 phrases)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Créez 3 questions de compréhension pour cet.te article/vidéo/extrait. (For full points, all 3 questions may NOT be "____, qu'est-ce que c'est?" or similar)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color w:val="f8f9f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8f9fa"/>
                <w:sz w:val="24"/>
                <w:szCs w:val="24"/>
                <w:rtl w:val="0"/>
              </w:rPr>
              <w:t xml:space="preserve">2e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web utilisé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www.tvanouvelles.ca/videos/bulletins-de-nouvelles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https://fr.africanews.com/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www.lemonde.fr 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www.information.tv5monde.com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http://www.rfi.fr/fr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https://www.france24.com/fr/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https://www.leparisien.fr/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 - remember that you need to do each format at least one time!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Radio/audio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Vidéo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Lien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Niveau de difficulté de compréhension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1 - 5 (1 = je n’ai rien compris. 5 = j’ai tout compris)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 niveau de compréhension 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Ça parle de quel pays 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(Écrivez le nom du pays en français)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Sujet de l'actualité (ex. l'économie, le business, l'immigration)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type de présentation de l'information ?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lecture/écriture informative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reportage video/audio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interview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podcast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Autre (écrivez ici :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Trouvez 2-4 nouveaux mots ou expressions de cet extrait. Mettez les mots/expressions et leurs définitions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EN FRANÇAIS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ici.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Ecrivez un résumé en français de ce que vous avez lu/vu/écouté. (5-7 phrases)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Créez 3 questions de compréhension pour cet.te article/vidéo/extrait. (For full points, all 3 questions may NOT be "____, qu'est-ce que c'est?" or similar)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f8f9f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8f9fa"/>
                <w:sz w:val="24"/>
                <w:szCs w:val="24"/>
                <w:rtl w:val="0"/>
              </w:rPr>
              <w:t xml:space="preserve">3e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web utilisé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www.tvanouvelles.ca/videos/bulletins-de-nouvelles 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https://fr.africanews.com/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www.lemonde.fr 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www.information.tv5monde.com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http://www.rfi.fr/fr 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https://www.france24.com/fr/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https://www.leparisien.fr/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 - remember that you need to do each format at least one time!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Radio/audio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Vidéo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Lien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Niveau de difficulté de compréhension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1 - 5 (1 = je n’ai rien compris. 5 = j’ai tout compris)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 niveau de compréhension 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Ça parle de quel pays 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(Écrivez le nom du pays en français)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Sujet de l'actualité (ex. l'économie, le business, l'immigration)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type de présentation de l'information ?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lecture/écriture informative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reportage video/audio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interview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podcast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Autre (écrivez ici :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Trouvez 2-4 nouveaux mots ou expressions de cet extrait. Mettez les mots/expressions et leurs définitions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EN FRANÇAIS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ici.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Ecrivez un résumé en français de ce que vous avez lu/vu/écouté. (5-7 phrases)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Créez 3 questions de compréhension pour cet.te article/vidéo/extrait. (For full points, all 3 questions may NOT be "____, qu'est-ce que c'est?" or similar)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color w:val="f8f9f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8f9fa"/>
                <w:sz w:val="24"/>
                <w:szCs w:val="24"/>
                <w:rtl w:val="0"/>
              </w:rPr>
              <w:t xml:space="preserve">4e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web utilisé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www.tvanouvelles.ca/videos/bulletins-de-nouvelles 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https://fr.africanews.com/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www.lemonde.fr 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www.information.tv5monde.com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http://www.rfi.fr/fr 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https://www.france24.com/fr/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https://www.leparisien.fr/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 - remember that you need to do each format at least one time!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Radio/audio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Vidéo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Lien (copy &amp; paste the link to what you read/watched/listened to here)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Niveau de difficulté de compréhension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1 - 5 (1 = je n’ai rien compris. 5 = j’ai tout compris)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 niveau de compréhension 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Ça parle de quel pays 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(Écrivez le nom du pays en français)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Sujet de l'actualité (ex. l'économie, le business, l'immigration)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type de présentation de l'information ?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lecture/écriture informative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reportage video/audio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interview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podcast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Autre (écrivez ici :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Trouvez 2-4 nouveaux mots ou expressions de cet extrait. Mettez les mots/expressions et leurs définitions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EN FRANÇAIS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ici.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Ecrivez un résumé en français de ce que vous avez lu/vu/écouté. (5-7 phrases)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Créez 3 questions de compréhension pour cet.te article/vidéo/extrait. (For full points, all 3 questions may NOT be "____, qu'est-ce que c'est?" or similar)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color w:val="f8f9f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8f9fa"/>
                <w:sz w:val="24"/>
                <w:szCs w:val="24"/>
                <w:rtl w:val="0"/>
              </w:rPr>
              <w:t xml:space="preserve">5e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Site web utilisé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www.tvanouvelles.ca/videos/bulletins-de-nouvelles 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https://fr.africanews.com/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www.lemonde.fr 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www.information.tv5monde.com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http://www.rfi.fr/fr 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https://www.france24.com/fr/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https://www.leparisien.fr/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 - remember that you need to do each format at least one time!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Radio/audio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Vidéo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Article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Lien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Niveau de difficulté de compréhension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1 - 5 (1 = je n’ai rien compris. 5 = j’ai tout compris)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 niveau de compréhension : 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Ça parle de quel pays ?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(Écrivez le nom du pays en français)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Sujet de l'actualité (ex. l'économie, le business, l'immigration)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Quel type de présentation de l'information ?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lecture/écriture informative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reportage video/audio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interview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podcast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 Autre (écrivez ici :  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Trouvez 2-4 nouveaux mots ou expressions de cet extrait. Mettez les mots/expressions et leurs définitions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EN FRANÇAIS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ici.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Ecrivez un résumé en français de ce que vous avez lu/vu/écouté. (5-7 phrases)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Créez 3 questions de compréhension pour cet.te article/vidéo/extrait. (For full points, all 3 questions may NOT be "____, qu'est-ce que c'est?" or similar)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240" w:befor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fi.fr/fr" TargetMode="External"/><Relationship Id="rId10" Type="http://schemas.openxmlformats.org/officeDocument/2006/relationships/hyperlink" Target="http://www.information.tv5monde.com/" TargetMode="External"/><Relationship Id="rId13" Type="http://schemas.openxmlformats.org/officeDocument/2006/relationships/hyperlink" Target="https://www.leparisien.fr/" TargetMode="External"/><Relationship Id="rId12" Type="http://schemas.openxmlformats.org/officeDocument/2006/relationships/hyperlink" Target="https://www.france24.com/f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monde.fr/" TargetMode="External"/><Relationship Id="rId14" Type="http://schemas.openxmlformats.org/officeDocument/2006/relationships/hyperlink" Target="https://drive.google.com/file/d/1G54ru7XPLg4qMzdEfy_Jdpzs0LCmJIKn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mailto:asola@uplifteducation.org" TargetMode="External"/><Relationship Id="rId7" Type="http://schemas.openxmlformats.org/officeDocument/2006/relationships/hyperlink" Target="http://www.tvanouvelles.ca/videos/bulletins-de-nouvelles" TargetMode="External"/><Relationship Id="rId8" Type="http://schemas.openxmlformats.org/officeDocument/2006/relationships/hyperlink" Target="https://fr.africa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